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65" w:rsidRDefault="004B29D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-296545</wp:posOffset>
            </wp:positionH>
            <wp:positionV relativeFrom="paragraph">
              <wp:posOffset>-70485</wp:posOffset>
            </wp:positionV>
            <wp:extent cx="1053465" cy="1019175"/>
            <wp:effectExtent l="19050" t="0" r="0" b="0"/>
            <wp:wrapTight wrapText="bothSides">
              <wp:wrapPolygon edited="0">
                <wp:start x="9374" y="0"/>
                <wp:lineTo x="5859" y="807"/>
                <wp:lineTo x="781" y="4845"/>
                <wp:lineTo x="-391" y="12920"/>
                <wp:lineTo x="2734" y="19379"/>
                <wp:lineTo x="6250" y="21398"/>
                <wp:lineTo x="6640" y="21398"/>
                <wp:lineTo x="13280" y="21398"/>
                <wp:lineTo x="14452" y="21398"/>
                <wp:lineTo x="17967" y="19783"/>
                <wp:lineTo x="18358" y="19379"/>
                <wp:lineTo x="21483" y="12920"/>
                <wp:lineTo x="21483" y="8479"/>
                <wp:lineTo x="21092" y="5652"/>
                <wp:lineTo x="16014" y="1211"/>
                <wp:lineTo x="13280" y="0"/>
                <wp:lineTo x="9374" y="0"/>
              </wp:wrapPolygon>
            </wp:wrapTight>
            <wp:docPr id="2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9BA" w:rsidRDefault="00F609BA"/>
    <w:p w:rsidR="004B29D3" w:rsidRDefault="004B29D3"/>
    <w:p w:rsidR="00F609BA" w:rsidRDefault="00F609BA"/>
    <w:p w:rsidR="00F609BA" w:rsidRDefault="00C05976" w:rsidP="00F609BA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Заявка на участие в </w:t>
      </w:r>
      <w:r w:rsidR="004B29D3">
        <w:rPr>
          <w:rFonts w:ascii="Times New Roman" w:hAnsi="Times New Roman"/>
          <w:b/>
          <w:sz w:val="28"/>
          <w:szCs w:val="28"/>
          <w:lang w:val="en-US"/>
        </w:rPr>
        <w:t>X</w:t>
      </w:r>
      <w:r w:rsidR="00ED7F6A">
        <w:rPr>
          <w:rFonts w:ascii="Times New Roman" w:hAnsi="Times New Roman"/>
          <w:b/>
          <w:sz w:val="28"/>
          <w:szCs w:val="28"/>
          <w:lang w:val="en-US"/>
        </w:rPr>
        <w:t>X</w:t>
      </w:r>
      <w:r w:rsidR="00B659A4">
        <w:rPr>
          <w:rFonts w:ascii="Times New Roman" w:hAnsi="Times New Roman"/>
          <w:b/>
          <w:sz w:val="28"/>
          <w:szCs w:val="28"/>
          <w:lang w:val="en-US"/>
        </w:rPr>
        <w:t>I</w:t>
      </w:r>
      <w:r w:rsidR="00F609BA" w:rsidRPr="00F609BA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F609BA">
        <w:rPr>
          <w:rFonts w:ascii="Times New Roman" w:eastAsia="Arial Unicode MS" w:hAnsi="Times New Roman" w:cs="Times New Roman"/>
          <w:b/>
          <w:sz w:val="28"/>
          <w:szCs w:val="28"/>
        </w:rPr>
        <w:t>Слете друзей национального парка</w:t>
      </w:r>
    </w:p>
    <w:p w:rsidR="00F609BA" w:rsidRDefault="00F609BA" w:rsidP="00F609BA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«Смоленское Поозерье»</w:t>
      </w:r>
    </w:p>
    <w:p w:rsidR="00D910C1" w:rsidRDefault="004B29D3" w:rsidP="00F609BA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30</w:t>
      </w:r>
      <w:r w:rsidR="00ED7F6A">
        <w:rPr>
          <w:rFonts w:ascii="Times New Roman" w:eastAsia="Arial Unicode MS" w:hAnsi="Times New Roman" w:cs="Times New Roman"/>
          <w:b/>
          <w:sz w:val="28"/>
          <w:szCs w:val="28"/>
        </w:rPr>
        <w:t xml:space="preserve"> апреля 202</w:t>
      </w:r>
      <w:r w:rsidR="00B659A4">
        <w:rPr>
          <w:rFonts w:ascii="Times New Roman" w:eastAsia="Arial Unicode MS" w:hAnsi="Times New Roman" w:cs="Times New Roman"/>
          <w:b/>
          <w:sz w:val="28"/>
          <w:szCs w:val="28"/>
        </w:rPr>
        <w:t>6</w:t>
      </w:r>
      <w:r w:rsidR="00ED7F6A">
        <w:rPr>
          <w:rFonts w:ascii="Times New Roman" w:eastAsia="Arial Unicode MS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Ind w:w="-601" w:type="dxa"/>
        <w:tblLook w:val="04A0"/>
      </w:tblPr>
      <w:tblGrid>
        <w:gridCol w:w="2269"/>
        <w:gridCol w:w="3402"/>
        <w:gridCol w:w="1842"/>
        <w:gridCol w:w="2659"/>
      </w:tblGrid>
      <w:tr w:rsidR="00D910C1" w:rsidRPr="00D910C1" w:rsidTr="00CC5614">
        <w:tc>
          <w:tcPr>
            <w:tcW w:w="2269" w:type="dxa"/>
          </w:tcPr>
          <w:p w:rsidR="00D910C1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Название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br/>
              <w:t>команды</w:t>
            </w:r>
          </w:p>
          <w:p w:rsidR="00CC5614" w:rsidRPr="00D910C1" w:rsidRDefault="00CC5614" w:rsidP="00CC5614">
            <w:pPr>
              <w:ind w:left="-851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910C1" w:rsidRPr="00D910C1" w:rsidRDefault="00D910C1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D910C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Ф.И.</w:t>
            </w:r>
          </w:p>
          <w:p w:rsidR="00D910C1" w:rsidRPr="00D910C1" w:rsidRDefault="00D910C1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D910C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участников команды</w:t>
            </w:r>
          </w:p>
        </w:tc>
        <w:tc>
          <w:tcPr>
            <w:tcW w:w="1842" w:type="dxa"/>
          </w:tcPr>
          <w:p w:rsidR="00D910C1" w:rsidRPr="00D910C1" w:rsidRDefault="00D910C1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D910C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Возраст, класс</w:t>
            </w:r>
          </w:p>
        </w:tc>
        <w:tc>
          <w:tcPr>
            <w:tcW w:w="2659" w:type="dxa"/>
          </w:tcPr>
          <w:p w:rsidR="00D910C1" w:rsidRPr="00D910C1" w:rsidRDefault="00D910C1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D910C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Школа, объединение</w:t>
            </w:r>
          </w:p>
        </w:tc>
      </w:tr>
      <w:tr w:rsidR="00CC5614" w:rsidTr="00CC5614">
        <w:tc>
          <w:tcPr>
            <w:tcW w:w="2269" w:type="dxa"/>
            <w:vMerge w:val="restart"/>
          </w:tcPr>
          <w:p w:rsidR="00CC5614" w:rsidRPr="00D910C1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CC5614" w:rsidTr="00CC5614">
        <w:tc>
          <w:tcPr>
            <w:tcW w:w="2269" w:type="dxa"/>
            <w:vMerge/>
          </w:tcPr>
          <w:p w:rsidR="00CC5614" w:rsidRPr="00D910C1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CC5614" w:rsidTr="00CC5614">
        <w:tc>
          <w:tcPr>
            <w:tcW w:w="2269" w:type="dxa"/>
            <w:vMerge/>
          </w:tcPr>
          <w:p w:rsidR="00CC5614" w:rsidRPr="00D910C1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CC5614" w:rsidTr="00CC5614">
        <w:tc>
          <w:tcPr>
            <w:tcW w:w="2269" w:type="dxa"/>
            <w:vMerge/>
          </w:tcPr>
          <w:p w:rsidR="00CC5614" w:rsidRPr="00D910C1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9" w:type="dxa"/>
          </w:tcPr>
          <w:p w:rsidR="00CC5614" w:rsidRDefault="00CC5614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  <w:tr w:rsidR="00D910C1" w:rsidTr="00CC5614">
        <w:tc>
          <w:tcPr>
            <w:tcW w:w="10172" w:type="dxa"/>
            <w:gridSpan w:val="4"/>
          </w:tcPr>
          <w:p w:rsidR="00D910C1" w:rsidRPr="00D910C1" w:rsidRDefault="00D910C1" w:rsidP="00F609BA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D910C1" w:rsidRPr="00D910C1" w:rsidRDefault="00D910C1" w:rsidP="00D910C1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D910C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Руководитель:</w:t>
            </w:r>
          </w:p>
        </w:tc>
      </w:tr>
    </w:tbl>
    <w:p w:rsidR="00D11CE9" w:rsidRDefault="00D11CE9" w:rsidP="00D11CE9">
      <w:pPr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D910C1" w:rsidRPr="00D11CE9" w:rsidRDefault="00D11CE9" w:rsidP="00D11CE9">
      <w:pPr>
        <w:rPr>
          <w:rFonts w:ascii="Times New Roman" w:eastAsia="Arial Unicode MS" w:hAnsi="Times New Roman" w:cs="Times New Roman"/>
          <w:b/>
          <w:sz w:val="24"/>
          <w:szCs w:val="24"/>
        </w:rPr>
      </w:pPr>
      <w:r w:rsidRPr="00D11CE9">
        <w:rPr>
          <w:rFonts w:ascii="Times New Roman" w:eastAsia="Arial Unicode MS" w:hAnsi="Times New Roman" w:cs="Times New Roman"/>
          <w:b/>
          <w:sz w:val="24"/>
          <w:szCs w:val="24"/>
        </w:rPr>
        <w:t>Телефон для связи:</w:t>
      </w:r>
    </w:p>
    <w:p w:rsidR="00D910C1" w:rsidRDefault="00D910C1" w:rsidP="00F609BA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910C1" w:rsidRDefault="00D910C1" w:rsidP="00F609BA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D910C1" w:rsidRDefault="00D910C1" w:rsidP="00D910C1">
      <w:pPr>
        <w:rPr>
          <w:rFonts w:ascii="Times New Roman" w:eastAsia="Arial Unicode MS" w:hAnsi="Times New Roman" w:cs="Times New Roman"/>
          <w:b/>
          <w:sz w:val="20"/>
          <w:szCs w:val="20"/>
        </w:rPr>
      </w:pPr>
      <w:r>
        <w:rPr>
          <w:rFonts w:ascii="Times New Roman" w:eastAsia="Arial Unicode MS" w:hAnsi="Times New Roman" w:cs="Times New Roman"/>
          <w:b/>
          <w:sz w:val="20"/>
          <w:szCs w:val="20"/>
        </w:rPr>
        <w:t>Директор</w:t>
      </w:r>
    </w:p>
    <w:p w:rsidR="00D910C1" w:rsidRPr="00D910C1" w:rsidRDefault="00D910C1" w:rsidP="00D910C1">
      <w:pPr>
        <w:rPr>
          <w:rFonts w:ascii="Times New Roman" w:eastAsia="Arial Unicode MS" w:hAnsi="Times New Roman" w:cs="Times New Roman"/>
          <w:b/>
          <w:sz w:val="20"/>
          <w:szCs w:val="20"/>
        </w:rPr>
      </w:pPr>
      <w:r>
        <w:rPr>
          <w:rFonts w:ascii="Times New Roman" w:eastAsia="Arial Unicode MS" w:hAnsi="Times New Roman" w:cs="Times New Roman"/>
          <w:b/>
          <w:sz w:val="20"/>
          <w:szCs w:val="20"/>
        </w:rPr>
        <w:t>М.П.</w:t>
      </w:r>
    </w:p>
    <w:sectPr w:rsidR="00D910C1" w:rsidRPr="00D910C1" w:rsidSect="004B29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9BA"/>
    <w:rsid w:val="000A5303"/>
    <w:rsid w:val="00110A33"/>
    <w:rsid w:val="001C2770"/>
    <w:rsid w:val="00364AE9"/>
    <w:rsid w:val="004053C1"/>
    <w:rsid w:val="00430965"/>
    <w:rsid w:val="004B29D3"/>
    <w:rsid w:val="00883CF6"/>
    <w:rsid w:val="00A10D29"/>
    <w:rsid w:val="00B659A4"/>
    <w:rsid w:val="00BA58D2"/>
    <w:rsid w:val="00C05976"/>
    <w:rsid w:val="00C60860"/>
    <w:rsid w:val="00CC5614"/>
    <w:rsid w:val="00D11CE9"/>
    <w:rsid w:val="00D32285"/>
    <w:rsid w:val="00D910C1"/>
    <w:rsid w:val="00ED7F6A"/>
    <w:rsid w:val="00F609BA"/>
    <w:rsid w:val="00FE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0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FC54E-F031-4615-ACF0-CCB68ABA3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17</cp:revision>
  <dcterms:created xsi:type="dcterms:W3CDTF">2013-03-19T08:49:00Z</dcterms:created>
  <dcterms:modified xsi:type="dcterms:W3CDTF">2026-04-10T08:37:00Z</dcterms:modified>
</cp:coreProperties>
</file>